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6A" w:rsidRDefault="000E6E6A">
      <w:r>
        <w:rPr>
          <w:noProof/>
          <w:lang w:eastAsia="en-AU"/>
        </w:rPr>
        <w:drawing>
          <wp:inline distT="0" distB="0" distL="0" distR="0" wp14:anchorId="03EA290B" wp14:editId="493548A9">
            <wp:extent cx="2219325" cy="1162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tek pic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E6A" w:rsidRDefault="000E6E6A"/>
    <w:p w:rsidR="000E6E6A" w:rsidRDefault="000E6E6A"/>
    <w:p w:rsidR="001018BC" w:rsidRDefault="006213DD">
      <w:r>
        <w:t>To whom it may concern,</w:t>
      </w:r>
    </w:p>
    <w:p w:rsidR="006213DD" w:rsidRDefault="006213DD">
      <w:r>
        <w:tab/>
      </w:r>
      <w:r>
        <w:tab/>
      </w:r>
      <w:r>
        <w:tab/>
        <w:t>I have had the pleasure in both knowing and working with John, His attention to detail and wiliness to give any task a go. John’s ideas program that he implemented on site is of a very high standard. John rarely has had any time off since his 4 ½ years of employment with us. John has a strong sense of initiative is successfully encourage other around him to create a pleasant and positive work environment. I can personally depend on him from his coordinating roles to first aid duties, and with his production expertise while training new staff.</w:t>
      </w:r>
    </w:p>
    <w:p w:rsidR="006213DD" w:rsidRDefault="006213DD">
      <w:bookmarkStart w:id="0" w:name="_GoBack"/>
      <w:r>
        <w:t xml:space="preserve">Kevin </w:t>
      </w:r>
      <w:proofErr w:type="spellStart"/>
      <w:r>
        <w:t>O’Bree</w:t>
      </w:r>
      <w:proofErr w:type="spellEnd"/>
    </w:p>
    <w:p w:rsidR="002F7B00" w:rsidRDefault="002F7B00">
      <w:r>
        <w:t xml:space="preserve">Viscount Supervisor </w:t>
      </w:r>
    </w:p>
    <w:bookmarkEnd w:id="0"/>
    <w:p w:rsidR="006213DD" w:rsidRDefault="006213DD">
      <w:r>
        <w:t xml:space="preserve">Phone </w:t>
      </w:r>
      <w:r w:rsidR="000E6E6A">
        <w:t>–</w:t>
      </w:r>
      <w:r>
        <w:t xml:space="preserve"> 0455904208</w:t>
      </w:r>
    </w:p>
    <w:p w:rsidR="000E6E6A" w:rsidRDefault="002F7B00">
      <w:hyperlink r:id="rId5" w:history="1">
        <w:r w:rsidR="000E6E6A" w:rsidRPr="00244C0F">
          <w:rPr>
            <w:rStyle w:val="Hyperlink"/>
          </w:rPr>
          <w:t>http://www.cratesrus.com.au/</w:t>
        </w:r>
      </w:hyperlink>
    </w:p>
    <w:p w:rsidR="000E6E6A" w:rsidRDefault="000E6E6A"/>
    <w:sectPr w:rsidR="000E6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DD"/>
    <w:rsid w:val="000E6E6A"/>
    <w:rsid w:val="001018BC"/>
    <w:rsid w:val="002F7B00"/>
    <w:rsid w:val="006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DB425-9C7F-443C-BA85-975CCCD7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atesrus.com.au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Peran</dc:creator>
  <cp:keywords/>
  <dc:description/>
  <cp:lastModifiedBy>John Peran</cp:lastModifiedBy>
  <cp:revision>2</cp:revision>
  <dcterms:created xsi:type="dcterms:W3CDTF">2016-09-20T23:58:00Z</dcterms:created>
  <dcterms:modified xsi:type="dcterms:W3CDTF">2016-09-22T04:42:00Z</dcterms:modified>
</cp:coreProperties>
</file>